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7" w:rsidRDefault="003D4AE7" w:rsidP="003D4AE7">
      <w:pPr>
        <w:pStyle w:val="NormalWeb"/>
        <w:rPr>
          <w:color w:val="0000FF"/>
          <w:u w:val="single"/>
        </w:rPr>
      </w:pPr>
      <w:r>
        <w:rPr>
          <w:rStyle w:val="HTMLCite"/>
          <w:color w:val="0000FF"/>
          <w:u w:val="single"/>
        </w:rPr>
        <w:t>www.youtube.com/watch?v=2N3dI-j6enA</w:t>
      </w:r>
    </w:p>
    <w:p w:rsidR="003D4AE7" w:rsidRDefault="003D4AE7" w:rsidP="003D4AE7">
      <w:pPr>
        <w:pStyle w:val="NormalWeb"/>
      </w:pPr>
      <w:r>
        <w:t>Doctor Dude: I'm not sure how to tell you this... SO I'LL LET THESE GUYS DO IT!</w:t>
      </w:r>
      <w:r>
        <w:br/>
      </w:r>
      <w:r>
        <w:br/>
        <w:t>(</w:t>
      </w:r>
      <w:proofErr w:type="gramStart"/>
      <w:r>
        <w:t>peter</w:t>
      </w:r>
      <w:proofErr w:type="gramEnd"/>
      <w:r>
        <w:t xml:space="preserve"> and a quartet start singing)</w:t>
      </w:r>
      <w:r>
        <w:br/>
      </w:r>
      <w:r>
        <w:br/>
        <w:t>You have aids</w:t>
      </w:r>
      <w:r>
        <w:br/>
        <w:t>Yes you have aids</w:t>
      </w:r>
      <w:r>
        <w:br/>
        <w:t>I hate to tell you boy that you have aids</w:t>
      </w:r>
      <w:r>
        <w:br/>
        <w:t>You've got the aids</w:t>
      </w:r>
      <w:r>
        <w:br/>
        <w:t>You may have caught it when you stuck that filthy needle in here</w:t>
      </w:r>
      <w:r>
        <w:br/>
        <w:t>Or maybe all that unprotected sex you adhere</w:t>
      </w:r>
      <w:r>
        <w:br/>
        <w:t>It isn't clear</w:t>
      </w:r>
      <w:r>
        <w:br/>
        <w:t>But what we're searching for is you have aids</w:t>
      </w:r>
      <w:r>
        <w:br/>
        <w:t>Yes you have aids</w:t>
      </w:r>
      <w:r>
        <w:br/>
        <w:t>Not H.I.V. but full blown aids...</w:t>
      </w:r>
      <w:r>
        <w:br/>
      </w:r>
      <w:r>
        <w:br/>
        <w:t>Be sure that you see</w:t>
      </w:r>
      <w:r>
        <w:br/>
        <w:t xml:space="preserve">That this is not H.I.V. </w:t>
      </w:r>
      <w:r>
        <w:br/>
        <w:t xml:space="preserve">But really full blown aids... </w:t>
      </w:r>
      <w:r>
        <w:br/>
        <w:t>Not H.I.V. but really</w:t>
      </w:r>
      <w:r>
        <w:br/>
        <w:t>Full blown aids</w:t>
      </w:r>
      <w:r>
        <w:br/>
      </w:r>
      <w:r>
        <w:br/>
        <w:t>I'm sorry I wish it was something less serious.......</w:t>
      </w:r>
      <w:r>
        <w:br/>
        <w:t>FULL BLOWN AIDS</w:t>
      </w:r>
      <w:proofErr w:type="gramStart"/>
      <w:r>
        <w:t>..</w:t>
      </w:r>
      <w:proofErr w:type="gramEnd"/>
      <w:r>
        <w:br/>
        <w:t xml:space="preserve">You've got the </w:t>
      </w:r>
      <w:proofErr w:type="spellStart"/>
      <w:r>
        <w:t>aiiiiiiiiii</w:t>
      </w:r>
      <w:proofErr w:type="spellEnd"/>
      <w:r>
        <w:t>----</w:t>
      </w:r>
      <w:proofErr w:type="spellStart"/>
      <w:r>
        <w:t>iiiids</w:t>
      </w:r>
      <w:proofErr w:type="spellEnd"/>
      <w:proofErr w:type="gramStart"/>
      <w:r>
        <w:t>..</w:t>
      </w:r>
      <w:proofErr w:type="gramEnd"/>
      <w:r>
        <w:t xml:space="preserve"> </w:t>
      </w:r>
    </w:p>
    <w:p w:rsidR="005A2D40" w:rsidRDefault="0093287F">
      <w:bookmarkStart w:id="0" w:name="_GoBack"/>
      <w:bookmarkEnd w:id="0"/>
    </w:p>
    <w:sectPr w:rsidR="005A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E7"/>
    <w:rsid w:val="003D4AE7"/>
    <w:rsid w:val="00D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D4A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3D4A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2</cp:revision>
  <dcterms:created xsi:type="dcterms:W3CDTF">2013-01-23T15:12:00Z</dcterms:created>
  <dcterms:modified xsi:type="dcterms:W3CDTF">2013-01-23T15:12:00Z</dcterms:modified>
</cp:coreProperties>
</file>